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0B9" w:rsidRPr="00D850B9" w:rsidRDefault="00D850B9" w:rsidP="00D850B9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D850B9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D850B9" w:rsidRPr="00D850B9" w:rsidRDefault="00D850B9" w:rsidP="00D850B9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D850B9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D850B9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instrText xml:space="preserve"> HYPERLINK "http://wsprnet.org/drupal/wsprnet/spotquery" </w:instrText>
      </w:r>
      <w:r w:rsidRPr="00D850B9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D850B9">
        <w:rPr>
          <w:rFonts w:ascii="Arial" w:eastAsia="Times New Roman" w:hAnsi="Arial" w:cs="Arial"/>
          <w:color w:val="336299"/>
          <w:sz w:val="20"/>
          <w:lang w:val="en-US" w:eastAsia="ru-RU"/>
        </w:rPr>
        <w:t>Specify query parameters</w:t>
      </w:r>
      <w:r w:rsidRPr="00D850B9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</w:p>
    <w:p w:rsidR="00D850B9" w:rsidRPr="00D850B9" w:rsidRDefault="00D850B9" w:rsidP="00D850B9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D850B9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91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87"/>
        <w:gridCol w:w="976"/>
        <w:gridCol w:w="678"/>
        <w:gridCol w:w="667"/>
        <w:gridCol w:w="842"/>
        <w:gridCol w:w="642"/>
        <w:gridCol w:w="1089"/>
        <w:gridCol w:w="931"/>
        <w:gridCol w:w="587"/>
        <w:gridCol w:w="467"/>
      </w:tblGrid>
      <w:tr w:rsidR="00D850B9" w:rsidRPr="00D850B9" w:rsidTr="00D850B9"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850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03:04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02:34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01:04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00:34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00:32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00:12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00:12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00:08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00:08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00:06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2015-02-25 00:02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23:58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23:58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23:58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23:52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23:48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23:48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23:42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23:38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23:38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23:34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23:32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23:32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23:14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23:10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23:08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23:08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2015-02-24 23:08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23:04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22:58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22:58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22:58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22:52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22:48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22:48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22:48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22:38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22:28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22:22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22:16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22:16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22:06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OR7T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JO20ix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22:04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22:00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21:56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I6BQI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JN72ak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21:52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21:52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21:34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21:30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21:14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21:10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21:00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20:50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20:48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OR7T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JO20ix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20:36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SP5XSB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0.475716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KO02ld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725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63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20:32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I6BQI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JN72ak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20:30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20:10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2015-02-24 20:00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20:00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19:50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19:40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19:30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19:20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19:20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I6BQI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0.475694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JN72ak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19:10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0.475753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850B9" w:rsidRPr="00D850B9" w:rsidTr="00D850B9"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2015-02-24 18:26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I6BQI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JN72ak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1840 </w:t>
            </w:r>
          </w:p>
        </w:tc>
        <w:tc>
          <w:tcPr>
            <w:tcW w:w="0" w:type="auto"/>
            <w:vAlign w:val="center"/>
            <w:hideMark/>
          </w:tcPr>
          <w:p w:rsidR="00D850B9" w:rsidRPr="00D850B9" w:rsidRDefault="00D850B9" w:rsidP="00D850B9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850B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</w:tbl>
    <w:p w:rsidR="00D850B9" w:rsidRPr="00D850B9" w:rsidRDefault="00D850B9" w:rsidP="00D850B9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850B9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D850B9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D850B9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D850B9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0.074 </w:t>
      </w:r>
      <w:proofErr w:type="spellStart"/>
      <w:r w:rsidRPr="00D850B9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BC0761" w:rsidRDefault="00BC0761"/>
    <w:sectPr w:rsidR="00BC0761" w:rsidSect="00D850B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D850B9"/>
    <w:rsid w:val="00BC0761"/>
    <w:rsid w:val="00D8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761"/>
  </w:style>
  <w:style w:type="paragraph" w:styleId="1">
    <w:name w:val="heading 1"/>
    <w:basedOn w:val="a"/>
    <w:link w:val="10"/>
    <w:uiPriority w:val="9"/>
    <w:qFormat/>
    <w:rsid w:val="00D850B9"/>
    <w:pPr>
      <w:spacing w:before="101" w:after="101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D850B9"/>
    <w:pPr>
      <w:spacing w:before="101" w:after="101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D850B9"/>
    <w:pPr>
      <w:spacing w:before="101" w:after="101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D850B9"/>
    <w:pPr>
      <w:spacing w:before="101" w:after="101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0B9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50B9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50B9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850B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850B9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850B9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D850B9"/>
    <w:pPr>
      <w:pBdr>
        <w:top w:val="single" w:sz="4" w:space="9" w:color="DDDDDD"/>
        <w:left w:val="single" w:sz="4" w:space="18" w:color="DDDDDD"/>
        <w:bottom w:val="single" w:sz="4" w:space="9" w:color="DDDDDD"/>
        <w:right w:val="single" w:sz="4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2"/>
      <w:szCs w:val="12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50B9"/>
    <w:rPr>
      <w:rFonts w:ascii="Courier New" w:eastAsia="Times New Roman" w:hAnsi="Courier New" w:cs="Courier New"/>
      <w:sz w:val="12"/>
      <w:szCs w:val="12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D850B9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D850B9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D850B9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D850B9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D850B9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D850B9"/>
    <w:pPr>
      <w:spacing w:before="120" w:after="120" w:line="240" w:lineRule="auto"/>
      <w:ind w:left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D850B9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D850B9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D850B9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D850B9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D850B9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D850B9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D850B9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D850B9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D850B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D850B9"/>
    <w:pPr>
      <w:pBdr>
        <w:top w:val="single" w:sz="4" w:space="12" w:color="FF0000"/>
        <w:left w:val="single" w:sz="4" w:space="12" w:color="FF0000"/>
        <w:bottom w:val="single" w:sz="4" w:space="12" w:color="FF0000"/>
        <w:right w:val="single" w:sz="4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D850B9"/>
    <w:pPr>
      <w:pBdr>
        <w:top w:val="single" w:sz="4" w:space="12" w:color="F0C020"/>
        <w:left w:val="single" w:sz="4" w:space="12" w:color="F0C020"/>
        <w:bottom w:val="single" w:sz="4" w:space="12" w:color="F0C020"/>
        <w:right w:val="single" w:sz="4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D850B9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D850B9"/>
    <w:pPr>
      <w:pBdr>
        <w:top w:val="single" w:sz="4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D850B9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D850B9"/>
    <w:pPr>
      <w:pBdr>
        <w:top w:val="single" w:sz="4" w:space="6" w:color="DDDDDD"/>
        <w:left w:val="single" w:sz="4" w:space="6" w:color="DDDDDD"/>
        <w:bottom w:val="single" w:sz="4" w:space="6" w:color="DDDDDD"/>
        <w:right w:val="single" w:sz="4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D850B9"/>
    <w:pPr>
      <w:pBdr>
        <w:top w:val="dotted" w:sz="8" w:space="12" w:color="FF0000"/>
        <w:left w:val="dotted" w:sz="8" w:space="6" w:color="FF0000"/>
        <w:bottom w:val="dotted" w:sz="8" w:space="12" w:color="FF0000"/>
        <w:right w:val="dotted" w:sz="8" w:space="6" w:color="FF0000"/>
      </w:pBdr>
      <w:shd w:val="clear" w:color="auto" w:fill="FFFFE0"/>
      <w:spacing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D850B9"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D850B9"/>
    <w:pPr>
      <w:pBdr>
        <w:bottom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D850B9"/>
    <w:pPr>
      <w:pBdr>
        <w:bottom w:val="single" w:sz="4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D850B9"/>
    <w:pPr>
      <w:spacing w:before="101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D850B9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D850B9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D850B9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D850B9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D850B9"/>
    <w:rPr>
      <w:vanish w:val="0"/>
      <w:webHidden w:val="0"/>
      <w:bdr w:val="single" w:sz="8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D850B9"/>
    <w:rPr>
      <w:vanish w:val="0"/>
      <w:webHidden w:val="0"/>
      <w:bdr w:val="single" w:sz="8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D850B9"/>
    <w:rPr>
      <w:vanish w:val="0"/>
      <w:webHidden w:val="0"/>
      <w:bdr w:val="single" w:sz="8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D850B9"/>
    <w:rPr>
      <w:vanish w:val="0"/>
      <w:webHidden w:val="0"/>
      <w:bdr w:val="single" w:sz="8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D850B9"/>
    <w:rPr>
      <w:vanish w:val="0"/>
      <w:webHidden w:val="0"/>
      <w:bdr w:val="single" w:sz="8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D850B9"/>
    <w:rPr>
      <w:vanish w:val="0"/>
      <w:webHidden w:val="0"/>
      <w:bdr w:val="single" w:sz="8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D850B9"/>
  </w:style>
  <w:style w:type="paragraph" w:customStyle="1" w:styleId="grippie1">
    <w:name w:val="grippie1"/>
    <w:basedOn w:val="a"/>
    <w:rsid w:val="00D850B9"/>
    <w:pPr>
      <w:pBdr>
        <w:top w:val="single" w:sz="2" w:space="0" w:color="DDDDDD"/>
        <w:left w:val="single" w:sz="4" w:space="0" w:color="DDDDDD"/>
        <w:bottom w:val="single" w:sz="4" w:space="0" w:color="DDDDDD"/>
        <w:right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D850B9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D850B9"/>
    <w:pPr>
      <w:pBdr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D850B9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D850B9"/>
    <w:pPr>
      <w:spacing w:before="20" w:after="2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D850B9"/>
    <w:pPr>
      <w:spacing w:after="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D850B9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D850B9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D850B9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D850B9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D850B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D850B9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D850B9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D850B9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D850B9"/>
    <w:pPr>
      <w:shd w:val="clear" w:color="auto" w:fill="DDDDDD"/>
      <w:spacing w:before="10" w:after="1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D850B9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D850B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D850B9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D850B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D850B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D850B9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D850B9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D850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D850B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D850B9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D850B9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D850B9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D850B9"/>
    <w:pPr>
      <w:spacing w:after="0" w:line="240" w:lineRule="auto"/>
      <w:ind w:right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D850B9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D850B9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D850B9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D850B9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D850B9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D850B9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D850B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D850B9"/>
    <w:pPr>
      <w:spacing w:before="120" w:after="101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D850B9"/>
    <w:pPr>
      <w:spacing w:before="120" w:after="101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D850B9"/>
    <w:pPr>
      <w:spacing w:before="120" w:after="120" w:line="240" w:lineRule="auto"/>
      <w:ind w:right="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D850B9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D850B9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D850B9"/>
    <w:pPr>
      <w:pBdr>
        <w:top w:val="single" w:sz="4" w:space="12" w:color="CCCCCC"/>
        <w:left w:val="single" w:sz="4" w:space="12" w:color="CCCCCC"/>
        <w:bottom w:val="single" w:sz="4" w:space="12" w:color="CCCCCC"/>
        <w:right w:val="single" w:sz="4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D850B9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D850B9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D850B9"/>
    <w:pPr>
      <w:spacing w:before="30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D850B9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D850B9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D850B9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D850B9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D850B9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D850B9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D850B9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850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20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0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73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08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97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413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43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482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1285</Words>
  <Characters>7330</Characters>
  <Application>Microsoft Office Word</Application>
  <DocSecurity>0</DocSecurity>
  <Lines>61</Lines>
  <Paragraphs>17</Paragraphs>
  <ScaleCrop>false</ScaleCrop>
  <Company/>
  <LinksUpToDate>false</LinksUpToDate>
  <CharactersWithSpaces>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2015-02-25T04:37:00Z</dcterms:created>
  <dcterms:modified xsi:type="dcterms:W3CDTF">2015-02-25T04:39:00Z</dcterms:modified>
</cp:coreProperties>
</file>